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2" w:rsidRDefault="003F2F16" w:rsidP="003F2F16">
      <w:pPr>
        <w:jc w:val="center"/>
        <w:rPr>
          <w:sz w:val="56"/>
          <w:szCs w:val="56"/>
        </w:rPr>
      </w:pPr>
      <w:r w:rsidRPr="003F2F16">
        <w:rPr>
          <w:sz w:val="56"/>
          <w:szCs w:val="56"/>
        </w:rPr>
        <w:t>BLI KJENT MED EN PROFET</w:t>
      </w:r>
    </w:p>
    <w:p w:rsidR="00CD43F4" w:rsidRPr="00DF6E9A" w:rsidRDefault="00CD43F4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  <w:lang w:val="nn-NO"/>
        </w:rPr>
      </w:pPr>
      <w:r w:rsidRPr="00DF6E9A">
        <w:rPr>
          <w:sz w:val="24"/>
          <w:szCs w:val="24"/>
          <w:lang w:val="nn-NO"/>
        </w:rPr>
        <w:t>L</w:t>
      </w:r>
      <w:r w:rsidR="00C31BB3" w:rsidRPr="00DF6E9A">
        <w:rPr>
          <w:sz w:val="24"/>
          <w:szCs w:val="24"/>
          <w:lang w:val="nn-NO"/>
        </w:rPr>
        <w:t>ag</w:t>
      </w:r>
      <w:r w:rsidR="00393104" w:rsidRPr="00DF6E9A">
        <w:rPr>
          <w:sz w:val="24"/>
          <w:szCs w:val="24"/>
          <w:lang w:val="nn-NO"/>
        </w:rPr>
        <w:t xml:space="preserve"> et intervj</w:t>
      </w:r>
      <w:r w:rsidR="00322E47">
        <w:rPr>
          <w:sz w:val="24"/>
          <w:szCs w:val="24"/>
          <w:lang w:val="nn-NO"/>
        </w:rPr>
        <w:t>u med profeten Haggai</w:t>
      </w:r>
      <w:r w:rsidRPr="00DF6E9A">
        <w:rPr>
          <w:sz w:val="24"/>
          <w:szCs w:val="24"/>
          <w:lang w:val="nn-NO"/>
        </w:rPr>
        <w:t xml:space="preserve">. </w:t>
      </w:r>
    </w:p>
    <w:p w:rsidR="00CD43F4" w:rsidRDefault="004E6BC5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I</w:t>
      </w:r>
      <w:r w:rsidR="003F2F16" w:rsidRPr="00CD43F4">
        <w:rPr>
          <w:sz w:val="24"/>
          <w:szCs w:val="24"/>
        </w:rPr>
        <w:t xml:space="preserve"> tabellen nedenfor får du hjelp til å finne ut hvilke spørsmål du kan stille, og hvor i Bibelen du kan finne svar på disse spørsmålene.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Skriv om spørsmålene og svarene til et sammenhengende intervju. </w:t>
      </w:r>
      <w:r w:rsidR="004E6BC5" w:rsidRPr="00CD43F4">
        <w:rPr>
          <w:sz w:val="24"/>
          <w:szCs w:val="24"/>
        </w:rPr>
        <w:t xml:space="preserve">Bruk dine egne ord, ikke skriv av fra Bibelen.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Du kan legge til skildringer av personen og miljøet hvis du vil. </w:t>
      </w:r>
      <w:r w:rsidR="004E6BC5" w:rsidRPr="00CD43F4">
        <w:rPr>
          <w:sz w:val="24"/>
          <w:szCs w:val="24"/>
        </w:rPr>
        <w:t>(Eks: Det er en varm dag i Jerusalem, og jeg sitter i sols</w:t>
      </w:r>
      <w:r w:rsidR="003F6C49">
        <w:rPr>
          <w:sz w:val="24"/>
          <w:szCs w:val="24"/>
        </w:rPr>
        <w:t xml:space="preserve">teiken ved byporten </w:t>
      </w:r>
      <w:r w:rsidR="004E6BC5" w:rsidRPr="00CD43F4">
        <w:rPr>
          <w:sz w:val="24"/>
          <w:szCs w:val="24"/>
        </w:rPr>
        <w:t xml:space="preserve">sammen med profeten Jeremia. Han klør seg i skjegget og tenker på spørsmålet jeg nettopp har stilt: Hvordan fikk du kall til å bli profet?) </w:t>
      </w:r>
    </w:p>
    <w:p w:rsidR="003F2F16" w:rsidRP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Du kan også lage tilleggsspørsmål hvis du kan finne svar på dem i Bibelen.</w:t>
      </w:r>
      <w:r w:rsidR="004E6BC5" w:rsidRPr="00CD43F4">
        <w:rPr>
          <w:sz w:val="24"/>
          <w:szCs w:val="24"/>
        </w:rPr>
        <w:t xml:space="preserve"> </w:t>
      </w:r>
    </w:p>
    <w:p w:rsidR="003F2F16" w:rsidRDefault="003F2F16" w:rsidP="003F2F16">
      <w:pPr>
        <w:jc w:val="both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16" w:rsidTr="003F2F16"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spørsmålet:</w:t>
            </w:r>
          </w:p>
        </w:tc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svaret:</w:t>
            </w:r>
          </w:p>
        </w:tc>
      </w:tr>
      <w:tr w:rsidR="00322E47" w:rsidTr="00322E47">
        <w:tc>
          <w:tcPr>
            <w:tcW w:w="4606" w:type="dxa"/>
          </w:tcPr>
          <w:p w:rsidR="00322E47" w:rsidRDefault="00EA6C52" w:rsidP="003D3908">
            <w:r>
              <w:t>L</w:t>
            </w:r>
            <w:r>
              <w:t>ag noen spørsmål selv ut fra faktaruta.</w:t>
            </w:r>
          </w:p>
        </w:tc>
        <w:tc>
          <w:tcPr>
            <w:tcW w:w="4606" w:type="dxa"/>
          </w:tcPr>
          <w:p w:rsidR="00322E47" w:rsidRDefault="00322E47" w:rsidP="003D3908">
            <w:r>
              <w:t>FAKTARUTE</w:t>
            </w:r>
          </w:p>
          <w:p w:rsidR="00322E47" w:rsidRDefault="009D61FF" w:rsidP="003D3908">
            <w:r>
              <w:t xml:space="preserve">Haggai </w:t>
            </w:r>
            <w:r w:rsidR="00322E47">
              <w:t>profeterer rundt år 520. Han er profet blant de av Israelsfolket som har kommet tilbake til Juda etter mange år i eksil. Hovedtemaet i profetiene hans er gjenoppbyggingen av tempelet i Jerusalem. Fordi Haggai er så nært knyttet til tempelet, og på grunn av måten boken er skrevet på, kan det se ut som om profeten Haggai også er prest.</w:t>
            </w:r>
          </w:p>
        </w:tc>
      </w:tr>
      <w:tr w:rsidR="00322E47" w:rsidTr="00322E47">
        <w:tc>
          <w:tcPr>
            <w:tcW w:w="4606" w:type="dxa"/>
          </w:tcPr>
          <w:p w:rsidR="00322E47" w:rsidRDefault="00322E47" w:rsidP="003D3908">
            <w:r>
              <w:t>Hva mente Gud om at folket bygde på sine egne hus mens Guds tempel lå i ruiner?</w:t>
            </w:r>
          </w:p>
        </w:tc>
        <w:tc>
          <w:tcPr>
            <w:tcW w:w="4606" w:type="dxa"/>
          </w:tcPr>
          <w:p w:rsidR="00322E47" w:rsidRDefault="00322E47" w:rsidP="003D3908">
            <w:r>
              <w:t>Haggai 1, 2-11</w:t>
            </w:r>
          </w:p>
        </w:tc>
      </w:tr>
      <w:tr w:rsidR="00EA6C52" w:rsidTr="00322E47">
        <w:tc>
          <w:tcPr>
            <w:tcW w:w="4606" w:type="dxa"/>
          </w:tcPr>
          <w:p w:rsidR="00EA6C52" w:rsidRDefault="00EA6C52" w:rsidP="003D3908">
            <w:r>
              <w:t>Hvordan viser Gud folket sine tanker om dette?</w:t>
            </w:r>
          </w:p>
        </w:tc>
        <w:tc>
          <w:tcPr>
            <w:tcW w:w="4606" w:type="dxa"/>
          </w:tcPr>
          <w:p w:rsidR="00EA6C52" w:rsidRDefault="00EA6C52" w:rsidP="003D3908">
            <w:r>
              <w:t>Haggai 1, 10-11</w:t>
            </w:r>
          </w:p>
        </w:tc>
      </w:tr>
      <w:tr w:rsidR="00322E47" w:rsidTr="00322E47">
        <w:tc>
          <w:tcPr>
            <w:tcW w:w="4606" w:type="dxa"/>
          </w:tcPr>
          <w:p w:rsidR="00322E47" w:rsidRDefault="00EA6C52" w:rsidP="003D3908">
            <w:r>
              <w:t>Hvordan vil G</w:t>
            </w:r>
            <w:r w:rsidR="00322E47">
              <w:t>ud bidra til gjenoppbyggingen av tempelet i Jerusalem?</w:t>
            </w:r>
          </w:p>
        </w:tc>
        <w:tc>
          <w:tcPr>
            <w:tcW w:w="4606" w:type="dxa"/>
          </w:tcPr>
          <w:p w:rsidR="00322E47" w:rsidRDefault="00322E47" w:rsidP="003D3908">
            <w:r>
              <w:t>Haggai 2, 3-9</w:t>
            </w:r>
          </w:p>
        </w:tc>
      </w:tr>
      <w:tr w:rsidR="00322E47" w:rsidTr="00322E47">
        <w:tc>
          <w:tcPr>
            <w:tcW w:w="4606" w:type="dxa"/>
          </w:tcPr>
          <w:p w:rsidR="00322E47" w:rsidRDefault="00322E47" w:rsidP="003D3908">
            <w:r>
              <w:t>På hvilken måte er Guds velsignelse over folkene knyttet til gjenoppbyggingen av tempelet?</w:t>
            </w:r>
          </w:p>
        </w:tc>
        <w:tc>
          <w:tcPr>
            <w:tcW w:w="4606" w:type="dxa"/>
          </w:tcPr>
          <w:p w:rsidR="00322E47" w:rsidRDefault="00EA6C52" w:rsidP="003D3908">
            <w:r>
              <w:t>Haggai 2, 15-19</w:t>
            </w:r>
            <w:bookmarkStart w:id="0" w:name="_GoBack"/>
            <w:bookmarkEnd w:id="0"/>
          </w:p>
        </w:tc>
      </w:tr>
    </w:tbl>
    <w:p w:rsidR="003F2F16" w:rsidRPr="003F2F16" w:rsidRDefault="003F2F16" w:rsidP="003F2F16">
      <w:pPr>
        <w:jc w:val="both"/>
        <w:rPr>
          <w:sz w:val="24"/>
          <w:szCs w:val="24"/>
        </w:rPr>
      </w:pPr>
    </w:p>
    <w:sectPr w:rsidR="003F2F16" w:rsidRPr="003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16F"/>
    <w:multiLevelType w:val="hybridMultilevel"/>
    <w:tmpl w:val="F11E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075ECC"/>
    <w:rsid w:val="00097A7D"/>
    <w:rsid w:val="001722C9"/>
    <w:rsid w:val="00322E47"/>
    <w:rsid w:val="00386E41"/>
    <w:rsid w:val="00393104"/>
    <w:rsid w:val="003F2F16"/>
    <w:rsid w:val="003F6C49"/>
    <w:rsid w:val="004E6BC5"/>
    <w:rsid w:val="005970F9"/>
    <w:rsid w:val="005A3E6A"/>
    <w:rsid w:val="00780BE9"/>
    <w:rsid w:val="007970D7"/>
    <w:rsid w:val="008B5367"/>
    <w:rsid w:val="009D61FF"/>
    <w:rsid w:val="00A00683"/>
    <w:rsid w:val="00AC7F00"/>
    <w:rsid w:val="00C31BB3"/>
    <w:rsid w:val="00C71A8E"/>
    <w:rsid w:val="00CD43F4"/>
    <w:rsid w:val="00DF6E9A"/>
    <w:rsid w:val="00EA6C52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Bjørdalsbakke</dc:creator>
  <cp:lastModifiedBy>Bodil Bjørdalsbakke</cp:lastModifiedBy>
  <cp:revision>3</cp:revision>
  <dcterms:created xsi:type="dcterms:W3CDTF">2013-11-15T11:36:00Z</dcterms:created>
  <dcterms:modified xsi:type="dcterms:W3CDTF">2013-11-15T12:17:00Z</dcterms:modified>
</cp:coreProperties>
</file>